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658F5B56" w:rsidR="006E63E3" w:rsidRDefault="007643AE" w:rsidP="006E63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Javelina Wind Energy</w:t>
      </w:r>
      <w:r w:rsidR="00CC66EC">
        <w:rPr>
          <w:rFonts w:ascii="Times New Roman" w:hAnsi="Times New Roman" w:cs="Times New Roman"/>
          <w:b/>
          <w:bCs/>
          <w:sz w:val="24"/>
          <w:szCs w:val="24"/>
        </w:rPr>
        <w:t xml:space="preserve"> II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6E63E3" w:rsidRDefault="00881F7A" w:rsidP="006E63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6E63E3" w:rsidRDefault="00881F7A" w:rsidP="006E63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6E63E3" w:rsidRDefault="006E63E3" w:rsidP="006E63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0941187F" w:rsidR="006E63E3" w:rsidRDefault="005E5846" w:rsidP="006E6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</w:t>
      </w:r>
      <w:r w:rsidR="007545F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2023</w:t>
      </w:r>
    </w:p>
    <w:p w14:paraId="3B8E8B4A" w14:textId="77777777" w:rsidR="006E63E3" w:rsidRDefault="006E63E3" w:rsidP="006E6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6E63E3" w:rsidRDefault="0072243C" w:rsidP="006E6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6E63E3" w:rsidRDefault="00881F7A" w:rsidP="006E6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6E63E3" w:rsidRDefault="00881F7A" w:rsidP="006E6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6E63E3" w:rsidRDefault="00881F7A" w:rsidP="006E6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6E63E3" w:rsidRDefault="00881F7A" w:rsidP="006E6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6E63E3" w:rsidRDefault="006E63E3" w:rsidP="006E6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6E63E3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0A2B5B23" w:rsidR="006E63E3" w:rsidRPr="002C668C" w:rsidRDefault="007643AE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Javelina Wind Energy</w:t>
      </w:r>
      <w:r w:rsidR="00CC66EC">
        <w:rPr>
          <w:rFonts w:ascii="Times New Roman" w:hAnsi="Times New Roman" w:cs="Times New Roman"/>
          <w:b/>
          <w:bCs/>
          <w:sz w:val="24"/>
          <w:szCs w:val="24"/>
        </w:rPr>
        <w:t xml:space="preserve"> II</w:t>
      </w:r>
      <w:r w:rsidR="00176B9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6E63E3" w:rsidRDefault="006E63E3" w:rsidP="006E6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6E63E3" w:rsidRDefault="00C24C4E" w:rsidP="006E6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2F89BDF0" w14:textId="77777777" w:rsidR="00527902" w:rsidRDefault="00881F7A" w:rsidP="006E63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7643AE">
        <w:rPr>
          <w:rFonts w:ascii="Times New Roman" w:hAnsi="Times New Roman" w:cs="Times New Roman"/>
          <w:sz w:val="24"/>
          <w:szCs w:val="24"/>
        </w:rPr>
        <w:t>Javelina Wind Energy</w:t>
      </w:r>
      <w:r w:rsidR="00CC66EC">
        <w:rPr>
          <w:rFonts w:ascii="Times New Roman" w:hAnsi="Times New Roman" w:cs="Times New Roman"/>
          <w:sz w:val="24"/>
          <w:szCs w:val="24"/>
        </w:rPr>
        <w:t xml:space="preserve"> II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7643AE">
        <w:rPr>
          <w:rFonts w:ascii="Times New Roman" w:hAnsi="Times New Roman" w:cs="Times New Roman"/>
          <w:sz w:val="24"/>
          <w:szCs w:val="24"/>
        </w:rPr>
        <w:t>Javelina Wind Energy</w:t>
      </w:r>
      <w:r w:rsidR="00CC66EC">
        <w:rPr>
          <w:rFonts w:ascii="Times New Roman" w:hAnsi="Times New Roman" w:cs="Times New Roman"/>
          <w:sz w:val="24"/>
          <w:szCs w:val="24"/>
        </w:rPr>
        <w:t xml:space="preserve"> II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17F6C6" w14:textId="0FE8B04A" w:rsidR="006E63E3" w:rsidRDefault="00527902" w:rsidP="006E63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Javelina Wind Energy II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4E34421C" w14:textId="7AD31C11" w:rsidR="00C24C4E" w:rsidRDefault="00C24C4E" w:rsidP="006E63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7643AE">
        <w:rPr>
          <w:rFonts w:ascii="Times New Roman" w:hAnsi="Times New Roman" w:cs="Times New Roman"/>
          <w:sz w:val="24"/>
          <w:szCs w:val="24"/>
        </w:rPr>
        <w:t>Javelina Wind Energy</w:t>
      </w:r>
      <w:r w:rsidR="00CC66EC">
        <w:rPr>
          <w:rFonts w:ascii="Times New Roman" w:hAnsi="Times New Roman" w:cs="Times New Roman"/>
          <w:sz w:val="24"/>
          <w:szCs w:val="24"/>
        </w:rPr>
        <w:t xml:space="preserve"> II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="00527902">
        <w:rPr>
          <w:rFonts w:ascii="Times New Roman" w:hAnsi="Times New Roman" w:cs="Times New Roman"/>
          <w:sz w:val="24"/>
          <w:szCs w:val="24"/>
        </w:rPr>
        <w:t>.</w:t>
      </w:r>
    </w:p>
    <w:p w14:paraId="5B045DE4" w14:textId="77777777" w:rsidR="00527902" w:rsidRPr="00527902" w:rsidRDefault="00527902" w:rsidP="0052790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6E63E3" w:rsidRDefault="00881F7A" w:rsidP="006E6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6E63E3" w:rsidRDefault="006E63E3" w:rsidP="006E6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6E63E3" w:rsidRDefault="00881F7A" w:rsidP="006E63E3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6E63E3" w:rsidRDefault="006E63E3" w:rsidP="006E63E3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6E63E3" w:rsidRDefault="006E63E3" w:rsidP="006E63E3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6E63E3" w:rsidRDefault="00881F7A" w:rsidP="006E63E3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6E63E3" w:rsidRDefault="00881F7A" w:rsidP="006E63E3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6E63E3" w:rsidRDefault="00881F7A" w:rsidP="006E63E3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6E63E3" w:rsidRDefault="00881F7A" w:rsidP="006E63E3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6E63E3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6E63E3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6E63E3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6E63E3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6E63E3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2406495C" w:rsidR="008E152A" w:rsidRDefault="008E152A" w:rsidP="006E63E3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7643AE">
        <w:rPr>
          <w:rFonts w:ascii="Times New Roman" w:hAnsi="Times New Roman" w:cs="Times New Roman"/>
          <w:sz w:val="24"/>
          <w:szCs w:val="24"/>
        </w:rPr>
        <w:t>Javelina Wind Energy</w:t>
      </w:r>
      <w:r w:rsidR="00CC66EC">
        <w:rPr>
          <w:rFonts w:ascii="Times New Roman" w:hAnsi="Times New Roman" w:cs="Times New Roman"/>
          <w:sz w:val="24"/>
          <w:szCs w:val="24"/>
        </w:rPr>
        <w:t xml:space="preserve"> II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6E63E3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6E63E3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F7A"/>
    <w:rsid w:val="00060B24"/>
    <w:rsid w:val="0006519F"/>
    <w:rsid w:val="000A3A0F"/>
    <w:rsid w:val="00176B9D"/>
    <w:rsid w:val="001A14F8"/>
    <w:rsid w:val="001A2B66"/>
    <w:rsid w:val="002D3A55"/>
    <w:rsid w:val="003204C9"/>
    <w:rsid w:val="003A08B5"/>
    <w:rsid w:val="0044649A"/>
    <w:rsid w:val="00510D4A"/>
    <w:rsid w:val="00527902"/>
    <w:rsid w:val="00573E4C"/>
    <w:rsid w:val="005E5846"/>
    <w:rsid w:val="005F57B6"/>
    <w:rsid w:val="00663CDD"/>
    <w:rsid w:val="00683CBC"/>
    <w:rsid w:val="006956CA"/>
    <w:rsid w:val="006E63E3"/>
    <w:rsid w:val="006F4E97"/>
    <w:rsid w:val="0072243C"/>
    <w:rsid w:val="0074553A"/>
    <w:rsid w:val="007545F4"/>
    <w:rsid w:val="007643AE"/>
    <w:rsid w:val="00811D38"/>
    <w:rsid w:val="008375FC"/>
    <w:rsid w:val="00881F7A"/>
    <w:rsid w:val="008B540C"/>
    <w:rsid w:val="008C068B"/>
    <w:rsid w:val="008E152A"/>
    <w:rsid w:val="00900693"/>
    <w:rsid w:val="0092327E"/>
    <w:rsid w:val="00946792"/>
    <w:rsid w:val="00950F99"/>
    <w:rsid w:val="0097593D"/>
    <w:rsid w:val="009A295D"/>
    <w:rsid w:val="009C123A"/>
    <w:rsid w:val="00A36F5E"/>
    <w:rsid w:val="00A64A9F"/>
    <w:rsid w:val="00A91AFB"/>
    <w:rsid w:val="00B3684F"/>
    <w:rsid w:val="00C24C4E"/>
    <w:rsid w:val="00C81825"/>
    <w:rsid w:val="00CC66EC"/>
    <w:rsid w:val="00D05D86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86640EA0-82F6-4A1C-8A16-076EFAD4F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Davis, Tracy C</dc:creator>
  <cp:keywords/>
  <dc:description/>
  <cp:lastModifiedBy>Tracy C Davis</cp:lastModifiedBy>
  <cp:revision>3</cp:revision>
  <dcterms:created xsi:type="dcterms:W3CDTF">2022-08-11T22:01:00Z</dcterms:created>
  <dcterms:modified xsi:type="dcterms:W3CDTF">2023-03-15T00:14:00Z</dcterms:modified>
</cp:coreProperties>
</file>